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4459BF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bookmarkStart w:id="2" w:name="_GoBack"/>
            <w:bookmarkEnd w:id="2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3" w:name="OLE_LINK38"/>
            <w:bookmarkStart w:id="4" w:name="OLE_LINK39"/>
            <w:bookmarkStart w:id="5" w:name="OLE_LINK40"/>
            <w:bookmarkEnd w:id="3"/>
            <w:bookmarkEnd w:id="4"/>
            <w:bookmarkEnd w:id="5"/>
            <w:r w:rsidR="00C32F71">
              <w:rPr>
                <w:noProof/>
                <w:sz w:val="24"/>
                <w:szCs w:val="24"/>
              </w:rPr>
              <w:t>PHƯỜNG HƯƠNG VÂN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6" w:name="OLE_LINK12"/>
            <w:bookmarkStart w:id="7" w:name="OLE_LINK13"/>
            <w:bookmarkStart w:id="8" w:name="OLE_LINK14"/>
            <w:bookmarkStart w:id="9" w:name="OLE_LINK15"/>
            <w:bookmarkStart w:id="10" w:name="OLE_LINK41"/>
            <w:bookmarkEnd w:id="6"/>
            <w:bookmarkEnd w:id="7"/>
            <w:bookmarkEnd w:id="8"/>
            <w:bookmarkEnd w:id="9"/>
            <w:bookmarkEnd w:id="10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4459BF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783727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Vân, ngày 04 tháng 5 năm 2023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1/4/2023 đến ngày 04/05/2023)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39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38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241"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DC4241"/>
        </w:tc>
      </w:tr>
      <w:tr w:rsidR="00DC4241"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DC4241" w:rsidRDefault="00F91B92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33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27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26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DC4241"/>
        </w:tc>
      </w:tr>
      <w:tr w:rsidR="00DC4241"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DC4241" w:rsidRDefault="00F91B92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DC4241"/>
        </w:tc>
      </w:tr>
      <w:tr w:rsidR="00DC4241"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DC4241" w:rsidRDefault="00F91B92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35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DC4241"/>
        </w:tc>
      </w:tr>
      <w:tr w:rsidR="00DC4241"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DC4241" w:rsidRDefault="00F91B92">
            <w:r>
              <w:rPr>
                <w:sz w:val="26"/>
                <w:szCs w:val="26"/>
                <w:lang w:val="vi-VN"/>
              </w:rPr>
              <w:t>Người có công (Cấp huyện)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DC4241"/>
        </w:tc>
      </w:tr>
      <w:tr w:rsidR="00DC4241"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DC4241" w:rsidRDefault="00F91B92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DC4241" w:rsidRDefault="00F91B9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DC4241" w:rsidRDefault="00DC4241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Nguyễn Quý</w:t>
            </w:r>
          </w:p>
        </w:tc>
        <w:tc>
          <w:tcPr>
            <w:tcW w:w="7533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GIÁM ĐỐC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92" w:rsidRDefault="00F91B92">
      <w:r>
        <w:separator/>
      </w:r>
    </w:p>
  </w:endnote>
  <w:endnote w:type="continuationSeparator" w:id="0">
    <w:p w:rsidR="00F91B92" w:rsidRDefault="00F9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92" w:rsidRDefault="00F91B92">
      <w:r>
        <w:separator/>
      </w:r>
    </w:p>
  </w:footnote>
  <w:footnote w:type="continuationSeparator" w:id="0">
    <w:p w:rsidR="00F91B92" w:rsidRDefault="00F9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59BF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4241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1B92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Administrator</cp:lastModifiedBy>
  <cp:revision>2</cp:revision>
  <cp:lastPrinted>2013-12-19T03:09:00Z</cp:lastPrinted>
  <dcterms:created xsi:type="dcterms:W3CDTF">2023-05-04T01:23:00Z</dcterms:created>
  <dcterms:modified xsi:type="dcterms:W3CDTF">2023-05-04T01:23:00Z</dcterms:modified>
</cp:coreProperties>
</file>